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A5" w:rsidRPr="00FA05A5" w:rsidRDefault="00FA05A5" w:rsidP="00FA05A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984DCC" w:rsidRDefault="00C50BC8" w:rsidP="00984DCC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პიროვნების </w:t>
      </w:r>
      <w:r w:rsidR="00984DCC" w:rsidRPr="00984DCC">
        <w:rPr>
          <w:rFonts w:ascii="Sylfaen" w:hAnsi="Sylfaen" w:cs="Sylfaen"/>
          <w:b/>
          <w:sz w:val="24"/>
          <w:szCs w:val="24"/>
          <w:lang w:val="ka-GE"/>
        </w:rPr>
        <w:t xml:space="preserve">სოციალურად დაუცველი ოჯახების მონაცემთა </w:t>
      </w:r>
      <w:r w:rsidR="002A0293">
        <w:rPr>
          <w:rFonts w:ascii="Sylfaen" w:hAnsi="Sylfaen" w:cs="Sylfaen"/>
          <w:b/>
          <w:sz w:val="24"/>
          <w:szCs w:val="24"/>
          <w:lang w:val="ka-GE"/>
        </w:rPr>
        <w:t>ერთიან</w:t>
      </w:r>
      <w:r w:rsidR="00984DCC" w:rsidRPr="00984DCC">
        <w:rPr>
          <w:rFonts w:ascii="Sylfaen" w:hAnsi="Sylfaen" w:cs="Sylfaen"/>
          <w:b/>
          <w:sz w:val="24"/>
          <w:szCs w:val="24"/>
          <w:lang w:val="ka-GE"/>
        </w:rPr>
        <w:t xml:space="preserve"> ბაზ</w:t>
      </w:r>
      <w:r w:rsidR="002A0293">
        <w:rPr>
          <w:rFonts w:ascii="Sylfaen" w:hAnsi="Sylfaen" w:cs="Sylfaen"/>
          <w:b/>
          <w:sz w:val="24"/>
          <w:szCs w:val="24"/>
        </w:rPr>
        <w:t>აში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რეგისტრაციის შემთხვევაში ძალაში შეუსვლელი და მოქმედი დეკლარაციები</w:t>
      </w:r>
      <w:r w:rsidR="00984DCC">
        <w:rPr>
          <w:rFonts w:ascii="Sylfaen" w:hAnsi="Sylfaen" w:cs="Sylfaen"/>
          <w:lang w:val="ka-GE"/>
        </w:rPr>
        <w:t>.</w:t>
      </w:r>
      <w:r w:rsidR="00984DCC" w:rsidRPr="00607974">
        <w:rPr>
          <w:rFonts w:ascii="Sylfaen" w:hAnsi="Sylfaen" w:cs="Sylfaen"/>
          <w:lang w:val="ka-GE"/>
        </w:rPr>
        <w:t xml:space="preserve"> 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="000E48EF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441002" w:rsidRDefault="00441002" w:rsidP="00441002">
      <w:pPr>
        <w:rPr>
          <w:rFonts w:ascii="Sylfaen" w:hAnsi="Sylfaen"/>
          <w:b/>
          <w:sz w:val="24"/>
          <w:szCs w:val="24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MOH_SSA_GetDeclarationsHistory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request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742B61">
        <w:t xml:space="preserve"> </w:t>
      </w:r>
      <w:r>
        <w:t>DEA-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 xml:space="preserve">მონაცემები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clear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742B61">
        <w:t xml:space="preserve"> </w:t>
      </w:r>
      <w:r>
        <w:t>DEA-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 xml:space="preserve">მონაცემები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nomail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urn:g3.ge:moh:call:MOH_SSA_GetDeclarationsHistory:v1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Private</w:t>
      </w:r>
      <w:r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>
        <w:rPr>
          <w:rFonts w:ascii="Consolas" w:eastAsiaTheme="minorHAnsi" w:hAnsi="Consolas" w:cs="Consolas"/>
          <w:sz w:val="19"/>
          <w:szCs w:val="19"/>
        </w:rPr>
        <w:t>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5C16F7" w:rsidRPr="005C16F7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5C16F7" w:rsidRPr="005C16F7">
        <w:rPr>
          <w:rFonts w:ascii="Consolas" w:eastAsiaTheme="minorHAnsi" w:hAnsi="Consolas" w:cs="Consolas"/>
          <w:sz w:val="19"/>
          <w:szCs w:val="19"/>
        </w:rPr>
        <w:t>UserName</w:t>
      </w:r>
      <w:r w:rsidR="005C16F7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5C16F7" w:rsidRPr="005C16F7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5C16F7" w:rsidRPr="005C16F7">
        <w:rPr>
          <w:rFonts w:ascii="Consolas" w:eastAsiaTheme="minorHAnsi" w:hAnsi="Consolas" w:cs="Consolas"/>
          <w:sz w:val="19"/>
          <w:szCs w:val="19"/>
        </w:rPr>
        <w:t>Password</w:t>
      </w:r>
      <w:r w:rsidR="005C16F7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441002">
      <w:pPr>
        <w:rPr>
          <w:rFonts w:ascii="Sylfaen" w:hAnsi="Sylfaen"/>
          <w:b/>
          <w:sz w:val="24"/>
          <w:szCs w:val="24"/>
        </w:rPr>
      </w:pPr>
    </w:p>
    <w:p w:rsidR="00742B61" w:rsidRDefault="00742B61" w:rsidP="00441002">
      <w:pPr>
        <w:rPr>
          <w:rFonts w:ascii="Sylfaen" w:hAnsi="Sylfaen"/>
          <w:b/>
          <w:sz w:val="24"/>
          <w:szCs w:val="24"/>
        </w:rPr>
      </w:pPr>
    </w:p>
    <w:p w:rsidR="00742B61" w:rsidRPr="00057C23" w:rsidRDefault="00742B61" w:rsidP="00441002">
      <w:pPr>
        <w:rPr>
          <w:rFonts w:ascii="Sylfaen" w:hAnsi="Sylfaen"/>
          <w:b/>
          <w:sz w:val="24"/>
          <w:szCs w:val="24"/>
          <w:lang w:val="ka-GE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P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4D2267" w:rsidRP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41002" w:rsidRDefault="00441002" w:rsidP="00441002">
      <w:pPr>
        <w:rPr>
          <w:rFonts w:ascii="Sylfaen" w:hAnsi="Sylfaen"/>
          <w:b/>
          <w:sz w:val="24"/>
          <w:szCs w:val="24"/>
        </w:rPr>
      </w:pPr>
      <w:r w:rsidRPr="00057C23">
        <w:rPr>
          <w:rFonts w:ascii="Sylfaen" w:hAnsi="Sylfaen"/>
          <w:b/>
          <w:sz w:val="24"/>
          <w:szCs w:val="24"/>
        </w:rPr>
        <w:t>Response.xml</w:t>
      </w:r>
    </w:p>
    <w:p w:rsidR="00742B61" w:rsidRDefault="00742B61" w:rsidP="00441002">
      <w:pPr>
        <w:rPr>
          <w:rFonts w:ascii="Sylfaen" w:hAnsi="Sylfaen"/>
          <w:b/>
          <w:sz w:val="24"/>
          <w:szCs w:val="24"/>
        </w:rPr>
      </w:pP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MOH_SSA_GetDeclarationsHistory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A503F1" w:rsidRPr="00A503F1">
        <w:rPr>
          <w:rFonts w:ascii="Consolas" w:eastAsiaTheme="minorHAnsi" w:hAnsi="Consolas" w:cs="Consolas"/>
          <w:sz w:val="19"/>
          <w:szCs w:val="19"/>
        </w:rPr>
        <w:t xml:space="preserve"> </w:t>
      </w:r>
      <w:r w:rsidR="00A503F1" w:rsidRPr="00222CDF">
        <w:rPr>
          <w:rFonts w:ascii="Consolas" w:eastAsiaTheme="minorHAnsi" w:hAnsi="Consolas" w:cs="Consolas"/>
          <w:sz w:val="19"/>
          <w:szCs w:val="19"/>
        </w:rPr>
        <w:t>Gateway Timestamp</w:t>
      </w:r>
      <w:r w:rsidR="00A503F1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GetDeclarationsHistoryResultEntity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urn:g3.ge:moh:call:MOH_SSA_GetDeclarationsHistory:v1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A503F1" w:rsidRPr="00A503F1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="00A503F1" w:rsidRPr="009A6735">
        <w:rPr>
          <w:rFonts w:ascii="Consolas" w:eastAsiaTheme="minorHAnsi" w:hAnsi="Consolas" w:cs="Consolas"/>
          <w:color w:val="000000"/>
          <w:sz w:val="19"/>
          <w:szCs w:val="19"/>
        </w:rPr>
        <w:t xml:space="preserve">Status Code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A503F1">
        <w:rPr>
          <w:rFonts w:ascii="Sylfaen" w:eastAsiaTheme="minorHAnsi" w:hAnsi="Sylfaen" w:cs="Consolas"/>
          <w:color w:val="0000FF"/>
          <w:sz w:val="19"/>
          <w:szCs w:val="19"/>
          <w:lang w:val="ka-GE"/>
        </w:rPr>
        <w:t xml:space="preserve"> </w:t>
      </w:r>
      <w:r w:rsidR="00A503F1" w:rsidRPr="009A6735">
        <w:rPr>
          <w:rFonts w:ascii="Consolas" w:eastAsiaTheme="minorHAnsi" w:hAnsi="Consolas" w:cs="Consolas"/>
          <w:color w:val="000000"/>
          <w:sz w:val="19"/>
          <w:szCs w:val="19"/>
        </w:rPr>
        <w:t xml:space="preserve">Status Description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DeclarationsHistory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DeclarationHistory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A503F1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="00A503F1">
        <w:rPr>
          <w:rFonts w:ascii="Consolas" w:eastAsiaTheme="minorHAnsi" w:hAnsi="Consolas" w:cs="Consolas"/>
          <w:sz w:val="19"/>
          <w:szCs w:val="19"/>
        </w:rPr>
        <w:t xml:space="preserve">Family Number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A503F1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="00A503F1">
        <w:rPr>
          <w:rFonts w:ascii="Consolas" w:eastAsiaTheme="minorHAnsi" w:hAnsi="Consolas" w:cs="Consolas"/>
          <w:sz w:val="19"/>
          <w:szCs w:val="19"/>
        </w:rPr>
        <w:t xml:space="preserve">Vizit Date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A503F1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="00A503F1" w:rsidRPr="00A503F1">
        <w:rPr>
          <w:rFonts w:ascii="Consolas" w:eastAsiaTheme="minorHAnsi" w:hAnsi="Consolas" w:cs="Consolas"/>
          <w:sz w:val="19"/>
          <w:szCs w:val="19"/>
        </w:rPr>
        <w:t>FamilyScore/Declaration Condition</w:t>
      </w:r>
      <w:r w:rsidR="00A503F1">
        <w:rPr>
          <w:rFonts w:ascii="Sylfaen" w:eastAsiaTheme="minorHAnsi" w:hAnsi="Sylfaen" w:cs="Sylfaen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FidVersion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A503F1">
        <w:rPr>
          <w:rFonts w:ascii="Consolas" w:eastAsiaTheme="minorHAnsi" w:hAnsi="Consolas" w:cs="Consolas"/>
          <w:sz w:val="19"/>
          <w:szCs w:val="19"/>
        </w:rPr>
        <w:t xml:space="preserve"> Family Number 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FidVersion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DeclarationHistory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C3F0A" w:rsidRDefault="000C3F0A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[</w:t>
      </w:r>
    </w:p>
    <w:p w:rsidR="000C3F0A" w:rsidRDefault="00742B61" w:rsidP="000C3F0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</w:t>
      </w:r>
      <w:r w:rsidR="000C3F0A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 w:rsidR="000C3F0A">
        <w:rPr>
          <w:rFonts w:ascii="Consolas" w:eastAsiaTheme="minorHAnsi" w:hAnsi="Consolas" w:cs="Consolas"/>
          <w:color w:val="A31515"/>
          <w:sz w:val="19"/>
          <w:szCs w:val="19"/>
        </w:rPr>
        <w:t>DeclarationHistory</w:t>
      </w:r>
      <w:r w:rsidR="000C3F0A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C3F0A" w:rsidRDefault="000C3F0A" w:rsidP="000C3F0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&gt; </w:t>
      </w:r>
      <w:r>
        <w:rPr>
          <w:rFonts w:ascii="Consolas" w:eastAsiaTheme="minorHAnsi" w:hAnsi="Consolas" w:cs="Consolas"/>
          <w:sz w:val="19"/>
          <w:szCs w:val="19"/>
        </w:rPr>
        <w:t xml:space="preserve">Family Number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C3F0A" w:rsidRDefault="000C3F0A" w:rsidP="000C3F0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&gt; </w:t>
      </w:r>
      <w:r>
        <w:rPr>
          <w:rFonts w:ascii="Consolas" w:eastAsiaTheme="minorHAnsi" w:hAnsi="Consolas" w:cs="Consolas"/>
          <w:sz w:val="19"/>
          <w:szCs w:val="19"/>
        </w:rPr>
        <w:t xml:space="preserve">Vizit Date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C3F0A" w:rsidRDefault="000C3F0A" w:rsidP="000C3F0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&gt; </w:t>
      </w:r>
      <w:r w:rsidRPr="00A503F1">
        <w:rPr>
          <w:rFonts w:ascii="Consolas" w:eastAsiaTheme="minorHAnsi" w:hAnsi="Consolas" w:cs="Consolas"/>
          <w:sz w:val="19"/>
          <w:szCs w:val="19"/>
        </w:rPr>
        <w:t>FamilyScore/Declaration Condition</w:t>
      </w:r>
      <w:r>
        <w:rPr>
          <w:rFonts w:ascii="Sylfaen" w:eastAsiaTheme="minorHAnsi" w:hAnsi="Sylfaen" w:cs="Sylfaen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C3F0A" w:rsidRDefault="000C3F0A" w:rsidP="000C3F0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FidVersion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 xml:space="preserve"> Family Number 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FidVersion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C3F0A" w:rsidRDefault="000C3F0A" w:rsidP="000C3F0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DeclarationHistory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C3F0A" w:rsidRDefault="000C3F0A" w:rsidP="000C3F0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]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DeclarationsHistory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GetDeclarationsHistoryResultEntity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742B6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2B61" w:rsidRDefault="00742B61" w:rsidP="00441002">
      <w:pPr>
        <w:rPr>
          <w:rFonts w:ascii="Sylfaen" w:hAnsi="Sylfaen"/>
          <w:b/>
          <w:sz w:val="24"/>
          <w:szCs w:val="24"/>
          <w:lang w:val="ka-GE"/>
        </w:rPr>
      </w:pPr>
    </w:p>
    <w:p w:rsidR="000C3F0A" w:rsidRDefault="000C3F0A" w:rsidP="00441002">
      <w:pPr>
        <w:rPr>
          <w:rFonts w:ascii="Sylfaen" w:hAnsi="Sylfaen"/>
          <w:szCs w:val="24"/>
          <w:lang w:val="ka-GE"/>
        </w:rPr>
      </w:pPr>
    </w:p>
    <w:p w:rsidR="000C3F0A" w:rsidRDefault="000C3F0A" w:rsidP="00441002">
      <w:pPr>
        <w:rPr>
          <w:rFonts w:ascii="Sylfaen" w:hAnsi="Sylfaen"/>
          <w:szCs w:val="24"/>
          <w:lang w:val="ka-GE"/>
        </w:rPr>
      </w:pPr>
    </w:p>
    <w:p w:rsidR="000C3F0A" w:rsidRDefault="000C3F0A" w:rsidP="00441002">
      <w:pPr>
        <w:rPr>
          <w:rFonts w:ascii="Sylfaen" w:hAnsi="Sylfaen"/>
          <w:szCs w:val="24"/>
          <w:lang w:val="ka-GE"/>
        </w:rPr>
      </w:pPr>
    </w:p>
    <w:p w:rsidR="000C3F0A" w:rsidRDefault="000C3F0A" w:rsidP="00441002">
      <w:pPr>
        <w:rPr>
          <w:rFonts w:ascii="Sylfaen" w:hAnsi="Sylfaen"/>
          <w:szCs w:val="24"/>
          <w:lang w:val="ka-GE"/>
        </w:rPr>
      </w:pPr>
    </w:p>
    <w:p w:rsidR="00441002" w:rsidRPr="00057C23" w:rsidRDefault="00441002" w:rsidP="00441002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lastRenderedPageBreak/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940766" w:rsidRPr="00940766">
        <w:rPr>
          <w:rFonts w:ascii="Consolas" w:eastAsiaTheme="minorHAnsi" w:hAnsi="Consolas" w:cs="Consolas"/>
          <w:color w:val="2B91AF"/>
          <w:sz w:val="19"/>
          <w:szCs w:val="19"/>
        </w:rPr>
        <w:t>GetDeclarationsHistoryResultEntity</w:t>
      </w:r>
      <w:r w:rsidR="00940766">
        <w:rPr>
          <w:rFonts w:ascii="Consolas" w:eastAsiaTheme="minorHAnsi" w:hAnsi="Consolas" w:cs="Consolas"/>
          <w:color w:val="2B91AF"/>
          <w:sz w:val="19"/>
          <w:szCs w:val="19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 w:rsidR="00E83413"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441002" w:rsidRPr="00AF21BF" w:rsidRDefault="00441002" w:rsidP="00441002">
      <w:pPr>
        <w:rPr>
          <w:rFonts w:ascii="Sylfaen" w:hAnsi="Sylfaen"/>
          <w:b/>
          <w:lang w:val="ka-GE"/>
        </w:rPr>
      </w:pPr>
      <w:r w:rsidRPr="00057C23">
        <w:rPr>
          <w:rFonts w:ascii="Sylfaen" w:hAnsi="Sylfaen"/>
          <w:lang w:val="ka-GE"/>
        </w:rPr>
        <w:t xml:space="preserve">მოთხოვნის პასუხის მნიშვნელობები მოცემული </w:t>
      </w:r>
      <w:r w:rsidRPr="00AF21BF">
        <w:rPr>
          <w:rFonts w:ascii="Sylfaen" w:hAnsi="Sylfaen"/>
          <w:b/>
          <w:lang w:val="ka-GE"/>
        </w:rPr>
        <w:t>ცხრილი #1</w:t>
      </w:r>
    </w:p>
    <w:p w:rsidR="0045238D" w:rsidRPr="00057C23" w:rsidRDefault="0045238D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585FBD" w:rsidRDefault="00441002" w:rsidP="00441002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="00A146F1" w:rsidRPr="00A146F1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lastRenderedPageBreak/>
        <w:t>GetDeclarationsHistoryResultEntity</w:t>
      </w:r>
      <w:r w:rsidR="00A146F1" w:rsidRPr="00DF3A03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t xml:space="preserve"> </w:t>
      </w:r>
      <w:r w:rsidR="00585FBD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1A4F80">
        <w:rPr>
          <w:rFonts w:ascii="Sylfaen" w:eastAsiaTheme="minorHAnsi" w:hAnsi="Sylfaen" w:cs="Sylfaen"/>
          <w:color w:val="008000"/>
          <w:sz w:val="19"/>
          <w:szCs w:val="19"/>
        </w:rPr>
        <w:t>პასუხი</w:t>
      </w:r>
      <w:r w:rsidR="001A4F80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1A4F80">
        <w:rPr>
          <w:rFonts w:ascii="Sylfaen" w:eastAsiaTheme="minorHAnsi" w:hAnsi="Sylfaen" w:cs="Sylfaen"/>
          <w:color w:val="008000"/>
          <w:sz w:val="19"/>
          <w:szCs w:val="19"/>
        </w:rPr>
        <w:t>მოთხოვნაზე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41002" w:rsidRPr="00921BCF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="008C4F72"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="008C4F72"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921BCF"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="008C4F72"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="008C4F72"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1002" w:rsidRPr="00057C23" w:rsidRDefault="00441002" w:rsidP="0045238D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45238D"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A146F1" w:rsidRDefault="00A146F1" w:rsidP="00A146F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A146F1" w:rsidRDefault="00A146F1" w:rsidP="00A146F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შევსებული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დეკლარაციების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ისტორია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</w:p>
    <w:p w:rsidR="00A146F1" w:rsidRDefault="00A146F1" w:rsidP="00A146F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A146F1" w:rsidRDefault="00A146F1" w:rsidP="00A146F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GetDeclarationsHistoryResultEntity</w:t>
      </w:r>
    </w:p>
    <w:p w:rsidR="00A146F1" w:rsidRDefault="00A146F1" w:rsidP="00A146F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A146F1" w:rsidRDefault="00A146F1" w:rsidP="00A146F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 w:rsidR="008C4F72"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="008C4F72"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A146F1">
        <w:rPr>
          <w:rFonts w:ascii="Consolas" w:eastAsiaTheme="minorHAnsi" w:hAnsi="Consolas" w:cs="Consolas"/>
          <w:color w:val="2B91AF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ResultStatus      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სტატუსი</w:t>
      </w:r>
    </w:p>
    <w:p w:rsidR="008C4F72" w:rsidRDefault="00A146F1" w:rsidP="00A146F1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Sylfaen"/>
          <w:color w:val="008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 w:rsidR="008C4F72"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="008C4F72"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A146F1">
        <w:rPr>
          <w:rFonts w:ascii="Consolas" w:eastAsiaTheme="minorHAnsi" w:hAnsi="Consolas" w:cs="Consolas"/>
          <w:color w:val="2B91AF"/>
          <w:sz w:val="19"/>
          <w:szCs w:val="19"/>
        </w:rPr>
        <w:t>List&lt;DeclarationHistory&gt;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DeclarationsHistory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შევსებული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დეკლარაციების</w:t>
      </w:r>
    </w:p>
    <w:p w:rsidR="00A146F1" w:rsidRDefault="00A146F1" w:rsidP="008C4F72">
      <w:pPr>
        <w:autoSpaceDE w:val="0"/>
        <w:autoSpaceDN w:val="0"/>
        <w:adjustRightInd w:val="0"/>
        <w:spacing w:after="0" w:line="240" w:lineRule="auto"/>
        <w:ind w:left="657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Sylfaen" w:eastAsiaTheme="minorHAnsi" w:hAnsi="Sylfaen" w:cs="Sylfaen"/>
          <w:color w:val="008000"/>
          <w:sz w:val="19"/>
          <w:szCs w:val="19"/>
        </w:rPr>
        <w:t>ისტორია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</w:p>
    <w:p w:rsidR="001A4F80" w:rsidRDefault="00A146F1" w:rsidP="00A146F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2D756D" w:rsidRDefault="002D756D" w:rsidP="00A146F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2D756D" w:rsidRDefault="002D756D">
      <w:pPr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2D756D" w:rsidRDefault="002D756D" w:rsidP="002D756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2D756D" w:rsidRDefault="002D756D" w:rsidP="002D756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შევსებული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დეკლარაცია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</w:p>
    <w:p w:rsidR="002D756D" w:rsidRDefault="002D756D" w:rsidP="002D756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2D756D" w:rsidRDefault="002D756D" w:rsidP="002D756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DeclarationHistory</w:t>
      </w:r>
    </w:p>
    <w:p w:rsidR="002D756D" w:rsidRDefault="002D756D" w:rsidP="002D756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2D756D" w:rsidRDefault="002D756D" w:rsidP="002D756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 w:rsidR="00867F93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="00867F9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FamilyNumber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კოდი</w:t>
      </w:r>
    </w:p>
    <w:p w:rsidR="002D756D" w:rsidRDefault="002D756D" w:rsidP="002D756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 w:rsidR="00867F93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="00867F9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2D756D">
        <w:rPr>
          <w:rFonts w:ascii="Consolas" w:eastAsiaTheme="minorHAnsi" w:hAnsi="Consolas" w:cs="Consolas"/>
          <w:color w:val="2B91AF"/>
          <w:sz w:val="19"/>
          <w:szCs w:val="19"/>
        </w:rPr>
        <w:t>DateTime?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VizitDate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ვიზიტის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თარიღი</w:t>
      </w:r>
    </w:p>
    <w:p w:rsidR="002D756D" w:rsidRDefault="002D756D" w:rsidP="002D756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 w:rsidR="00867F93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="00867F9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FamilyScore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ქულა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მდგომარეობა</w:t>
      </w:r>
    </w:p>
    <w:p w:rsidR="002D756D" w:rsidRDefault="002D756D" w:rsidP="002D756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bookmarkStart w:id="1" w:name="_GoBack"/>
      <w:bookmarkEnd w:id="1"/>
      <w:r w:rsidR="00867F93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="00867F9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="0053045E"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FidVersion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კოდის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ვერსია</w:t>
      </w:r>
    </w:p>
    <w:p w:rsidR="002D756D" w:rsidRDefault="002D756D" w:rsidP="002D756D">
      <w:pPr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 </w:t>
      </w:r>
      <w:r>
        <w:rPr>
          <w:rFonts w:ascii="Consolas" w:eastAsiaTheme="minorHAnsi" w:hAnsi="Consolas" w:cs="Consolas"/>
          <w:color w:val="000000"/>
          <w:sz w:val="19"/>
          <w:szCs w:val="19"/>
        </w:rPr>
        <w:br w:type="page"/>
      </w:r>
    </w:p>
    <w:p w:rsidR="002D756D" w:rsidRDefault="002D756D" w:rsidP="00A146F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521931" w:rsidRPr="00521931" w:rsidRDefault="00521931" w:rsidP="00521931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85"/>
        <w:gridCol w:w="4351"/>
      </w:tblGrid>
      <w:tr w:rsidR="00441002" w:rsidRPr="00057C23" w:rsidTr="001A4F80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485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351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441002" w:rsidRPr="00057C23" w:rsidTr="001A4F80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351" w:type="dxa"/>
          </w:tcPr>
          <w:p w:rsidR="00441002" w:rsidRPr="00057C23" w:rsidRDefault="00940766" w:rsidP="00273C8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არასწორი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მომხმარებლის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სახელი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/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პაროლი</w:t>
            </w:r>
          </w:p>
        </w:tc>
      </w:tr>
      <w:tr w:rsidR="00940766" w:rsidRPr="00057C23" w:rsidTr="001A4F80">
        <w:tc>
          <w:tcPr>
            <w:tcW w:w="1843" w:type="dxa"/>
          </w:tcPr>
          <w:p w:rsidR="00940766" w:rsidRPr="00057C23" w:rsidRDefault="00940766" w:rsidP="00940766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940766" w:rsidRPr="00057C23" w:rsidRDefault="00940766" w:rsidP="00940766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351" w:type="dxa"/>
          </w:tcPr>
          <w:p w:rsidR="00940766" w:rsidRDefault="00940766" w:rsidP="00940766">
            <w:pP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არასწორი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პირადი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ნომრის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ფორმატი</w:t>
            </w:r>
          </w:p>
        </w:tc>
      </w:tr>
      <w:tr w:rsidR="00940766" w:rsidRPr="00057C23" w:rsidTr="001A4F80">
        <w:tc>
          <w:tcPr>
            <w:tcW w:w="1843" w:type="dxa"/>
          </w:tcPr>
          <w:p w:rsidR="00940766" w:rsidRPr="00057C23" w:rsidRDefault="00940766" w:rsidP="00940766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940766" w:rsidRPr="00057C23" w:rsidRDefault="00940766" w:rsidP="00940766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351" w:type="dxa"/>
          </w:tcPr>
          <w:p w:rsidR="00940766" w:rsidRDefault="00940766" w:rsidP="00940766">
            <w:pP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ტექნიკური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ხარვეზის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გამო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შეუძლებელია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ინფორმაციის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მოძიება</w:t>
            </w:r>
          </w:p>
        </w:tc>
      </w:tr>
      <w:tr w:rsidR="00940766" w:rsidRPr="00057C23" w:rsidTr="001A4F80">
        <w:tc>
          <w:tcPr>
            <w:tcW w:w="1843" w:type="dxa"/>
          </w:tcPr>
          <w:p w:rsidR="00940766" w:rsidRPr="00057C23" w:rsidRDefault="00940766" w:rsidP="00940766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940766" w:rsidRPr="00057C23" w:rsidRDefault="00940766" w:rsidP="00940766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351" w:type="dxa"/>
          </w:tcPr>
          <w:p w:rsidR="00940766" w:rsidRPr="00057C23" w:rsidRDefault="00940766" w:rsidP="00940766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940766" w:rsidRPr="00057C23" w:rsidTr="001A4F80">
        <w:tc>
          <w:tcPr>
            <w:tcW w:w="1843" w:type="dxa"/>
          </w:tcPr>
          <w:p w:rsidR="00940766" w:rsidRPr="00057C23" w:rsidRDefault="00940766" w:rsidP="0094076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485" w:type="dxa"/>
          </w:tcPr>
          <w:p w:rsidR="00940766" w:rsidRPr="00057C23" w:rsidRDefault="00940766" w:rsidP="00940766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351" w:type="dxa"/>
          </w:tcPr>
          <w:p w:rsidR="00940766" w:rsidRPr="00057C23" w:rsidRDefault="00940766" w:rsidP="00940766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ოპერაცია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დამთავრდა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წარმატებით</w:t>
            </w:r>
          </w:p>
        </w:tc>
      </w:tr>
    </w:tbl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441002" w:rsidRPr="003040F6" w:rsidRDefault="00441002">
      <w:pPr>
        <w:rPr>
          <w:rFonts w:ascii="Sylfaen" w:hAnsi="Sylfaen"/>
        </w:rPr>
      </w:pPr>
    </w:p>
    <w:sectPr w:rsidR="00441002" w:rsidRPr="003040F6" w:rsidSect="006478CB">
      <w:pgSz w:w="12240" w:h="15840"/>
      <w:pgMar w:top="63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86"/>
    <w:rsid w:val="00033D76"/>
    <w:rsid w:val="00057C23"/>
    <w:rsid w:val="000C3F0A"/>
    <w:rsid w:val="000E48EF"/>
    <w:rsid w:val="000F1D88"/>
    <w:rsid w:val="00100364"/>
    <w:rsid w:val="00144F41"/>
    <w:rsid w:val="0018088D"/>
    <w:rsid w:val="00192FD9"/>
    <w:rsid w:val="001A1FF6"/>
    <w:rsid w:val="001A4F80"/>
    <w:rsid w:val="001E6589"/>
    <w:rsid w:val="0022115E"/>
    <w:rsid w:val="00222CDF"/>
    <w:rsid w:val="00223DF3"/>
    <w:rsid w:val="002A0293"/>
    <w:rsid w:val="002D756D"/>
    <w:rsid w:val="003040F6"/>
    <w:rsid w:val="0039119B"/>
    <w:rsid w:val="003B7609"/>
    <w:rsid w:val="004355EA"/>
    <w:rsid w:val="00441002"/>
    <w:rsid w:val="0045238D"/>
    <w:rsid w:val="004D2267"/>
    <w:rsid w:val="00521931"/>
    <w:rsid w:val="00524153"/>
    <w:rsid w:val="0053045E"/>
    <w:rsid w:val="005568DB"/>
    <w:rsid w:val="00585FBD"/>
    <w:rsid w:val="005C16F7"/>
    <w:rsid w:val="00601532"/>
    <w:rsid w:val="006402F7"/>
    <w:rsid w:val="006478CB"/>
    <w:rsid w:val="00671D4E"/>
    <w:rsid w:val="006A2C85"/>
    <w:rsid w:val="006C3518"/>
    <w:rsid w:val="006E4686"/>
    <w:rsid w:val="00703AEF"/>
    <w:rsid w:val="00742B61"/>
    <w:rsid w:val="007A2CFD"/>
    <w:rsid w:val="007A74E5"/>
    <w:rsid w:val="007C629E"/>
    <w:rsid w:val="00867F93"/>
    <w:rsid w:val="008C4F72"/>
    <w:rsid w:val="008F5980"/>
    <w:rsid w:val="00921BCF"/>
    <w:rsid w:val="00931C51"/>
    <w:rsid w:val="00940766"/>
    <w:rsid w:val="00984DCC"/>
    <w:rsid w:val="009A6735"/>
    <w:rsid w:val="009F04A4"/>
    <w:rsid w:val="00A146F1"/>
    <w:rsid w:val="00A25D73"/>
    <w:rsid w:val="00A503F1"/>
    <w:rsid w:val="00AA1CE7"/>
    <w:rsid w:val="00AE5D50"/>
    <w:rsid w:val="00AF21BF"/>
    <w:rsid w:val="00B113C6"/>
    <w:rsid w:val="00B54FEE"/>
    <w:rsid w:val="00B90854"/>
    <w:rsid w:val="00BA5D1A"/>
    <w:rsid w:val="00BC2AD3"/>
    <w:rsid w:val="00C0257C"/>
    <w:rsid w:val="00C10046"/>
    <w:rsid w:val="00C50BC8"/>
    <w:rsid w:val="00C7686F"/>
    <w:rsid w:val="00CC6476"/>
    <w:rsid w:val="00CD4612"/>
    <w:rsid w:val="00CE36BA"/>
    <w:rsid w:val="00CE5438"/>
    <w:rsid w:val="00D57F35"/>
    <w:rsid w:val="00DB1436"/>
    <w:rsid w:val="00DF3A03"/>
    <w:rsid w:val="00E0068E"/>
    <w:rsid w:val="00E4559B"/>
    <w:rsid w:val="00E83413"/>
    <w:rsid w:val="00E97C5C"/>
    <w:rsid w:val="00ED6E5A"/>
    <w:rsid w:val="00F10C24"/>
    <w:rsid w:val="00F43C38"/>
    <w:rsid w:val="00FA05A5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0ECE"/>
  <w15:docId w15:val="{898D613B-A2F3-42C6-8ADC-E771C7B2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Zurab Batiashvili</cp:lastModifiedBy>
  <cp:revision>5</cp:revision>
  <dcterms:created xsi:type="dcterms:W3CDTF">2018-02-06T06:21:00Z</dcterms:created>
  <dcterms:modified xsi:type="dcterms:W3CDTF">2018-02-06T06:22:00Z</dcterms:modified>
</cp:coreProperties>
</file>